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319A062F">
                <wp:simplePos x="0" y="0"/>
                <wp:positionH relativeFrom="column">
                  <wp:posOffset>807720</wp:posOffset>
                </wp:positionH>
                <wp:positionV relativeFrom="paragraph">
                  <wp:posOffset>252730</wp:posOffset>
                </wp:positionV>
                <wp:extent cx="3235960" cy="1041400"/>
                <wp:effectExtent l="0" t="0" r="0" b="635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60483B67" w:rsidR="00B87DAD" w:rsidRPr="00126912" w:rsidRDefault="00574990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574990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Environmental and Earth Sciences and Geosciences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19.9pt;width:254.8pt;height:82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ijGAIAAC0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" filled="f" stroked="f" strokeweight=".5pt">
                <v:textbox>
                  <w:txbxContent>
                    <w:p w14:paraId="13675423" w14:textId="60483B67" w:rsidR="00B87DAD" w:rsidRPr="00126912" w:rsidRDefault="00574990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574990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Environmental and Earth Sciences and Geosciences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1EE54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A97475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A97475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10046AF0">
                <wp:simplePos x="0" y="0"/>
                <wp:positionH relativeFrom="column">
                  <wp:posOffset>907415</wp:posOffset>
                </wp:positionH>
                <wp:positionV relativeFrom="paragraph">
                  <wp:posOffset>313690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4E8C4" id="Group 104" o:spid="_x0000_s1026" style="position:absolute;margin-left:71.45pt;margin-top:24.7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oSJZZe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A97475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A97475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A97475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57C692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A97475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A97475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A97475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A97475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A97475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A97475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A97475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A97475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A97475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A97475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A97475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A97475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A97475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1167F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A97475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A97475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A97475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000000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000000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58CF57" id="Freeform 150" o:spid="_x0000_s1026" style="position:absolute;margin-left:68.05pt;margin-top:.6pt;width:459.2pt;height:0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A97475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A97475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A97475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A97475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A9747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A97475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A97475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A9747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A9747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A9747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A9747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A97475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A9747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A9747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A9747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A97475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A97475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000000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A97475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A97475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A9747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A9747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A97475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A9747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A97475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A97475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A97475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A9747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A97475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A97475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A97475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A9747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A97475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A97475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A97475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A97475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A97475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A97475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A97475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A97475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A97475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A97475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A97475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A97475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A97475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A97475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3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A97475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A97475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A97475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A97475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A97475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A9747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A9747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A97475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A97475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A9747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A97475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A9747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A9747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A97475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A731C" w14:textId="77777777" w:rsidR="00A97475" w:rsidRDefault="00A97475" w:rsidP="00824F62">
      <w:r>
        <w:separator/>
      </w:r>
    </w:p>
  </w:endnote>
  <w:endnote w:type="continuationSeparator" w:id="0">
    <w:p w14:paraId="6D3FBE2E" w14:textId="77777777" w:rsidR="00A97475" w:rsidRDefault="00A97475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AF52780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E575C34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5636495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20978C7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5AFAF2C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666A578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08347AC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>Open 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62126" w14:textId="77777777" w:rsidR="00A97475" w:rsidRDefault="00A97475" w:rsidP="00824F62">
      <w:r>
        <w:separator/>
      </w:r>
    </w:p>
  </w:footnote>
  <w:footnote w:type="continuationSeparator" w:id="0">
    <w:p w14:paraId="43DCCE71" w14:textId="77777777" w:rsidR="00A97475" w:rsidRDefault="00A97475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6E987BA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807BF19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C344D19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FF495F9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036D39"/>
    <w:rsid w:val="00126912"/>
    <w:rsid w:val="0013695A"/>
    <w:rsid w:val="001A6DA1"/>
    <w:rsid w:val="002156ED"/>
    <w:rsid w:val="00232CD5"/>
    <w:rsid w:val="00316B6F"/>
    <w:rsid w:val="00327024"/>
    <w:rsid w:val="00342E76"/>
    <w:rsid w:val="00392A42"/>
    <w:rsid w:val="00446C28"/>
    <w:rsid w:val="004743D8"/>
    <w:rsid w:val="004776DD"/>
    <w:rsid w:val="00560E4B"/>
    <w:rsid w:val="00562AC6"/>
    <w:rsid w:val="005664EA"/>
    <w:rsid w:val="00574990"/>
    <w:rsid w:val="00582BC0"/>
    <w:rsid w:val="00591BDA"/>
    <w:rsid w:val="00610D2F"/>
    <w:rsid w:val="0061758E"/>
    <w:rsid w:val="00642FC8"/>
    <w:rsid w:val="0071225B"/>
    <w:rsid w:val="00737E27"/>
    <w:rsid w:val="00824F62"/>
    <w:rsid w:val="008B3C53"/>
    <w:rsid w:val="008F240E"/>
    <w:rsid w:val="00983125"/>
    <w:rsid w:val="009D4262"/>
    <w:rsid w:val="00A80EAE"/>
    <w:rsid w:val="00A96FF0"/>
    <w:rsid w:val="00A97475"/>
    <w:rsid w:val="00AD632D"/>
    <w:rsid w:val="00B517C9"/>
    <w:rsid w:val="00B87DAD"/>
    <w:rsid w:val="00C3741A"/>
    <w:rsid w:val="00C37889"/>
    <w:rsid w:val="00C721EC"/>
    <w:rsid w:val="00D43E16"/>
    <w:rsid w:val="00DB1AB7"/>
    <w:rsid w:val="00DD7D74"/>
    <w:rsid w:val="00E455E9"/>
    <w:rsid w:val="00F069A4"/>
    <w:rsid w:val="00F15993"/>
    <w:rsid w:val="00F54E79"/>
    <w:rsid w:val="00F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xxxx/abc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2026-08-06T15:06:00Z</dcterms:created>
  <dcterms:modified xsi:type="dcterms:W3CDTF">2026-08-06T15:06:00Z</dcterms:modified>
</cp:coreProperties>
</file>